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87D55" w14:textId="3D133F65" w:rsidR="008703E9" w:rsidRPr="008703E9" w:rsidRDefault="00213D1D" w:rsidP="008703E9">
      <w:pPr>
        <w:ind w:left="283" w:right="283"/>
        <w:rPr>
          <w:b/>
          <w:bCs/>
          <w:u w:val="single"/>
        </w:rPr>
      </w:pPr>
      <w:r>
        <w:rPr>
          <w:b/>
          <w:bCs/>
          <w:u w:val="single"/>
        </w:rPr>
        <w:t>`</w:t>
      </w:r>
      <w:r w:rsidR="008703E9" w:rsidRPr="008703E9">
        <w:rPr>
          <w:b/>
          <w:bCs/>
          <w:u w:val="single"/>
        </w:rPr>
        <w:t>NOTE: This initative is merely FACILITIATED by Southcourt Islamic Centre and is not run by Masjid staff. Any queries should</w:t>
      </w:r>
      <w:r>
        <w:rPr>
          <w:b/>
          <w:bCs/>
          <w:u w:val="single"/>
        </w:rPr>
        <w:t xml:space="preserve"> be</w:t>
      </w:r>
      <w:r w:rsidR="008703E9" w:rsidRPr="008703E9">
        <w:rPr>
          <w:b/>
          <w:bCs/>
          <w:u w:val="single"/>
        </w:rPr>
        <w:t xml:space="preserve"> sent to the organisers. (Details on the poster).</w:t>
      </w:r>
    </w:p>
    <w:p w14:paraId="5423D938" w14:textId="77777777" w:rsidR="008703E9" w:rsidRDefault="008703E9" w:rsidP="008703E9">
      <w:pPr>
        <w:ind w:right="283"/>
        <w:rPr>
          <w:b/>
          <w:bCs/>
        </w:rPr>
      </w:pPr>
    </w:p>
    <w:p w14:paraId="191B35B3" w14:textId="161D1CDE" w:rsidR="008703E9" w:rsidRPr="008703E9" w:rsidRDefault="008703E9" w:rsidP="008703E9">
      <w:pPr>
        <w:ind w:left="283" w:right="283"/>
        <w:rPr>
          <w:b/>
          <w:bCs/>
          <w:u w:val="single"/>
        </w:rPr>
      </w:pPr>
      <w:r w:rsidRPr="008703E9">
        <w:rPr>
          <w:b/>
          <w:bCs/>
          <w:u w:val="single"/>
        </w:rPr>
        <w:t>11+ TUITION APPLICATION FORM</w:t>
      </w:r>
    </w:p>
    <w:p w14:paraId="43E7E4F3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Southcourt Islamic Centre Pilot Program</w:t>
      </w:r>
    </w:p>
    <w:p w14:paraId="32471EB6" w14:textId="0EDDC343" w:rsid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 xml:space="preserve">Commencing: </w:t>
      </w:r>
      <w:r w:rsidR="006311B4">
        <w:rPr>
          <w:b/>
          <w:bCs/>
        </w:rPr>
        <w:t>14</w:t>
      </w:r>
      <w:r w:rsidR="006311B4" w:rsidRPr="006311B4">
        <w:rPr>
          <w:b/>
          <w:bCs/>
          <w:vertAlign w:val="superscript"/>
        </w:rPr>
        <w:t>th</w:t>
      </w:r>
      <w:r w:rsidR="006311B4">
        <w:rPr>
          <w:b/>
          <w:bCs/>
        </w:rPr>
        <w:t xml:space="preserve"> November</w:t>
      </w:r>
    </w:p>
    <w:p w14:paraId="1EE50897" w14:textId="774B359B" w:rsidR="00725A1E" w:rsidRDefault="00725A1E" w:rsidP="008703E9">
      <w:pPr>
        <w:ind w:left="283" w:right="283"/>
        <w:rPr>
          <w:b/>
          <w:bCs/>
        </w:rPr>
      </w:pPr>
      <w:r>
        <w:rPr>
          <w:b/>
          <w:bCs/>
        </w:rPr>
        <w:t>Timing – Every Saturday 10am – 12pm</w:t>
      </w:r>
    </w:p>
    <w:p w14:paraId="28778648" w14:textId="4E023628" w:rsidR="00C67859" w:rsidRDefault="00C67859" w:rsidP="008703E9">
      <w:pPr>
        <w:ind w:left="283" w:right="283"/>
        <w:rPr>
          <w:b/>
          <w:bCs/>
        </w:rPr>
      </w:pPr>
      <w:r>
        <w:rPr>
          <w:b/>
          <w:bCs/>
        </w:rPr>
        <w:t>Eligible applications – MUST BE IN YEAR 5</w:t>
      </w:r>
    </w:p>
    <w:p w14:paraId="15EAFC3A" w14:textId="50991483" w:rsidR="007A2457" w:rsidRPr="008703E9" w:rsidRDefault="007A2457" w:rsidP="008703E9">
      <w:pPr>
        <w:ind w:left="283" w:right="283"/>
        <w:rPr>
          <w:b/>
          <w:bCs/>
        </w:rPr>
      </w:pPr>
      <w:r>
        <w:rPr>
          <w:b/>
          <w:bCs/>
        </w:rPr>
        <w:t>DEADLINE – 13</w:t>
      </w:r>
      <w:r w:rsidRPr="007A2457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  <w:r w:rsidR="00057EF7">
        <w:rPr>
          <w:b/>
          <w:bCs/>
        </w:rPr>
        <w:t xml:space="preserve"> 2026</w:t>
      </w:r>
    </w:p>
    <w:p w14:paraId="6D71FD30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  <w:i/>
          <w:iCs/>
        </w:rPr>
        <w:t>Please complete all sections of this form. Information provided will be kept strictly confidential. Only a few students will be accepted at the discretion of the organisers to maximise the chances of successful outcomes.</w:t>
      </w:r>
    </w:p>
    <w:p w14:paraId="490B08CF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3F0DF942">
          <v:rect id="_x0000_i1025" style="width:0;height:1.5pt" o:hralign="center" o:hrstd="t" o:hr="t" fillcolor="#a0a0a0" stroked="f"/>
        </w:pict>
      </w:r>
    </w:p>
    <w:p w14:paraId="0308E196" w14:textId="77777777" w:rsidR="00A14409" w:rsidRDefault="00A14409" w:rsidP="00A14409">
      <w:pPr>
        <w:ind w:right="283"/>
        <w:rPr>
          <w:b/>
          <w:bCs/>
        </w:rPr>
      </w:pPr>
    </w:p>
    <w:p w14:paraId="475DB61B" w14:textId="600D8DE1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STUDENT INFORMATION</w:t>
      </w:r>
    </w:p>
    <w:p w14:paraId="711FF988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Student Full Name: _________________________________________________ Date of Birth: ______________________ Current School: ______________________ Current Year Group: _________________ Applying for (School/Area): ___________</w:t>
      </w:r>
    </w:p>
    <w:p w14:paraId="72B4BA6F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1620221C">
          <v:rect id="_x0000_i1026" style="width:0;height:1.5pt" o:hralign="center" o:hrstd="t" o:hr="t" fillcolor="#a0a0a0" stroked="f"/>
        </w:pict>
      </w:r>
    </w:p>
    <w:p w14:paraId="1A61210C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PARENT / GUARDIAN INFORMATION</w:t>
      </w:r>
    </w:p>
    <w:p w14:paraId="1B3D926B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Parent / Guardian Name: _____________________________________________ Relationship to Student: _____________________________________________ Email Address: ______________________________________________________ Phone Number (WhatsApp): ___________________________________________ Home Address: ______________________________________________________</w:t>
      </w:r>
    </w:p>
    <w:p w14:paraId="2426CA2C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69C94A6F">
          <v:rect id="_x0000_i1027" style="width:0;height:1.5pt" o:hralign="center" o:hrstd="t" o:hr="t" fillcolor="#a0a0a0" stroked="f"/>
        </w:pict>
      </w:r>
    </w:p>
    <w:p w14:paraId="7F26AF68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6A39825A">
          <v:rect id="_x0000_i1028" style="width:0;height:1.5pt" o:hralign="center" o:hrstd="t" o:hr="t" fillcolor="#a0a0a0" stroked="f"/>
        </w:pict>
      </w:r>
    </w:p>
    <w:p w14:paraId="0A24162E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ACADEMIC INFORMATION</w:t>
      </w:r>
    </w:p>
    <w:p w14:paraId="25739DAE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 xml:space="preserve">Strengths: __________________________________________________________ </w:t>
      </w:r>
      <w:r w:rsidRPr="008703E9">
        <w:rPr>
          <w:b/>
          <w:bCs/>
          <w:i/>
          <w:iCs/>
        </w:rPr>
        <w:t>(e.g., Maths, English, Verbal Reasoning)</w:t>
      </w:r>
    </w:p>
    <w:p w14:paraId="5F74F42D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Areas Needing Support: _______________________________________________</w:t>
      </w:r>
    </w:p>
    <w:p w14:paraId="24C845A1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 xml:space="preserve">Previous 11+ Preparation (if any): ______________________________________ </w:t>
      </w:r>
      <w:r w:rsidRPr="008703E9">
        <w:rPr>
          <w:b/>
          <w:bCs/>
          <w:i/>
          <w:iCs/>
        </w:rPr>
        <w:t>(e.g., Home study, previous tutoring, or none)</w:t>
      </w:r>
    </w:p>
    <w:p w14:paraId="3223FED1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3B4AA477">
          <v:rect id="_x0000_i1035" style="width:0;height:1.5pt" o:hralign="center" o:bullet="t" o:hrstd="t" o:hr="t" fillcolor="#a0a0a0" stroked="f"/>
        </w:pict>
      </w:r>
    </w:p>
    <w:p w14:paraId="4E272B0A" w14:textId="77777777" w:rsidR="00057EF7" w:rsidRDefault="00057EF7" w:rsidP="008703E9">
      <w:pPr>
        <w:ind w:left="283" w:right="283"/>
        <w:rPr>
          <w:b/>
          <w:bCs/>
        </w:rPr>
      </w:pPr>
    </w:p>
    <w:p w14:paraId="6EF3B5A4" w14:textId="77777777" w:rsidR="00057EF7" w:rsidRDefault="00057EF7" w:rsidP="008703E9">
      <w:pPr>
        <w:ind w:left="283" w:right="283"/>
        <w:rPr>
          <w:b/>
          <w:bCs/>
        </w:rPr>
      </w:pPr>
    </w:p>
    <w:p w14:paraId="29F35CC9" w14:textId="4FAB0536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MEDICAL / LEARNING INFORMATION</w:t>
      </w:r>
    </w:p>
    <w:p w14:paraId="783B6215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Any Medical Conditions: _____________________________________________</w:t>
      </w:r>
    </w:p>
    <w:p w14:paraId="192EC262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 xml:space="preserve">Special Educational Needs (if any): ____________________________________ </w:t>
      </w:r>
      <w:r w:rsidRPr="008703E9">
        <w:rPr>
          <w:b/>
          <w:bCs/>
          <w:i/>
          <w:iCs/>
        </w:rPr>
        <w:t>(Please include details regarding extra time or specific requirements)</w:t>
      </w:r>
    </w:p>
    <w:p w14:paraId="31E3DBBB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3994470B">
          <v:rect id="_x0000_i1030" style="width:0;height:1.5pt" o:hralign="center" o:hrstd="t" o:hr="t" fillcolor="#a0a0a0" stroked="f"/>
        </w:pict>
      </w:r>
    </w:p>
    <w:p w14:paraId="0D715C45" w14:textId="77777777" w:rsid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ADDITIONAL INFORMATION</w:t>
      </w:r>
    </w:p>
    <w:p w14:paraId="7C27DB82" w14:textId="4537B017" w:rsidR="00A14409" w:rsidRPr="008703E9" w:rsidRDefault="003B7B9A" w:rsidP="008703E9">
      <w:pPr>
        <w:ind w:left="283" w:right="283"/>
        <w:rPr>
          <w:b/>
          <w:bCs/>
        </w:rPr>
      </w:pPr>
      <w:r>
        <w:rPr>
          <w:b/>
          <w:bCs/>
        </w:rPr>
        <w:t xml:space="preserve">Is the relevant child on the Pupil premium scheme?  </w:t>
      </w:r>
      <w:r w:rsidR="0090609B">
        <w:rPr>
          <w:b/>
          <w:bCs/>
        </w:rPr>
        <w:t>Yes/NO</w:t>
      </w:r>
    </w:p>
    <w:p w14:paraId="50ED738B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Additional Comments or Notes: ________________________________________</w:t>
      </w:r>
    </w:p>
    <w:p w14:paraId="40768957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0876345C">
          <v:rect id="_x0000_i1031" style="width:0;height:1.5pt" o:hralign="center" o:hrstd="t" o:hr="t" fillcolor="#a0a0a0" stroked="f"/>
        </w:pict>
      </w:r>
    </w:p>
    <w:p w14:paraId="1E7FB363" w14:textId="77777777" w:rsidR="008703E9" w:rsidRPr="008703E9" w:rsidRDefault="00906D2F" w:rsidP="008703E9">
      <w:pPr>
        <w:ind w:left="283" w:right="283"/>
        <w:rPr>
          <w:b/>
          <w:bCs/>
        </w:rPr>
      </w:pPr>
      <w:r>
        <w:rPr>
          <w:b/>
          <w:bCs/>
        </w:rPr>
        <w:pict w14:anchorId="39C36C36">
          <v:rect id="_x0000_i1032" style="width:0;height:1.5pt" o:hralign="center" o:hrstd="t" o:hr="t" fillcolor="#a0a0a0" stroked="f"/>
        </w:pict>
      </w:r>
    </w:p>
    <w:p w14:paraId="24119C35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PROGRAM TERMS &amp; DECLARATION</w:t>
      </w:r>
    </w:p>
    <w:p w14:paraId="52A25C6B" w14:textId="610BA8B2" w:rsidR="008703E9" w:rsidRPr="008703E9" w:rsidRDefault="008703E9" w:rsidP="008703E9">
      <w:pPr>
        <w:numPr>
          <w:ilvl w:val="0"/>
          <w:numId w:val="3"/>
        </w:numPr>
        <w:ind w:left="283" w:right="283"/>
        <w:rPr>
          <w:b/>
          <w:bCs/>
        </w:rPr>
      </w:pPr>
      <w:r w:rsidRPr="008703E9">
        <w:rPr>
          <w:b/>
          <w:bCs/>
        </w:rPr>
        <w:t>This is a</w:t>
      </w:r>
      <w:r w:rsidR="00576AE8">
        <w:rPr>
          <w:b/>
          <w:bCs/>
        </w:rPr>
        <w:t xml:space="preserve"> </w:t>
      </w:r>
      <w:r w:rsidR="00DA1AA6">
        <w:rPr>
          <w:b/>
          <w:bCs/>
        </w:rPr>
        <w:t>not-for-profit initiative</w:t>
      </w:r>
      <w:r w:rsidRPr="008703E9">
        <w:rPr>
          <w:b/>
          <w:bCs/>
        </w:rPr>
        <w:t xml:space="preserve"> with limited spaces. Students are hand-picked by tutors based on potential and commitment; acceptance is not on a first-come, first-served basis.</w:t>
      </w:r>
    </w:p>
    <w:p w14:paraId="39C0536E" w14:textId="6742BBDB" w:rsidR="008703E9" w:rsidRPr="008703E9" w:rsidRDefault="008703E9" w:rsidP="008703E9">
      <w:pPr>
        <w:numPr>
          <w:ilvl w:val="0"/>
          <w:numId w:val="3"/>
        </w:numPr>
        <w:ind w:left="283" w:right="283"/>
        <w:rPr>
          <w:b/>
          <w:bCs/>
        </w:rPr>
      </w:pPr>
      <w:r w:rsidRPr="008703E9">
        <w:rPr>
          <w:b/>
          <w:bCs/>
        </w:rPr>
        <w:t>Communication: All queries must be sent via WhatsApp to the number provided on the official poster</w:t>
      </w:r>
      <w:r w:rsidR="00DA1AA6">
        <w:rPr>
          <w:b/>
          <w:bCs/>
        </w:rPr>
        <w:t xml:space="preserve"> </w:t>
      </w:r>
      <w:r w:rsidR="00725A1E">
        <w:rPr>
          <w:b/>
          <w:bCs/>
        </w:rPr>
        <w:t>(07304 243624)</w:t>
      </w:r>
      <w:r w:rsidRPr="008703E9">
        <w:rPr>
          <w:b/>
          <w:bCs/>
        </w:rPr>
        <w:t>.</w:t>
      </w:r>
    </w:p>
    <w:p w14:paraId="375227EA" w14:textId="59B65175" w:rsidR="006311B4" w:rsidRPr="00527E40" w:rsidRDefault="008703E9" w:rsidP="00527E40">
      <w:pPr>
        <w:numPr>
          <w:ilvl w:val="0"/>
          <w:numId w:val="3"/>
        </w:numPr>
        <w:ind w:left="283" w:right="283"/>
        <w:rPr>
          <w:b/>
          <w:bCs/>
        </w:rPr>
      </w:pPr>
      <w:r w:rsidRPr="008703E9">
        <w:rPr>
          <w:b/>
          <w:bCs/>
        </w:rPr>
        <w:t>Attendance: Regular attendance and completion of homework are required to remain in the program.</w:t>
      </w:r>
    </w:p>
    <w:p w14:paraId="130CC6E3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I confirm that the information provided in this application form is accurate to the best of my knowledge.</w:t>
      </w:r>
    </w:p>
    <w:p w14:paraId="6C36B1ED" w14:textId="77777777" w:rsidR="008703E9" w:rsidRPr="008703E9" w:rsidRDefault="008703E9" w:rsidP="008703E9">
      <w:pPr>
        <w:ind w:left="283" w:right="283"/>
        <w:rPr>
          <w:b/>
          <w:bCs/>
        </w:rPr>
      </w:pPr>
      <w:r w:rsidRPr="008703E9">
        <w:rPr>
          <w:b/>
          <w:bCs/>
        </w:rPr>
        <w:t>Parent / Guardian Signature: ___________________________ Date: _______________</w:t>
      </w:r>
    </w:p>
    <w:p w14:paraId="7DA1A51C" w14:textId="77777777" w:rsidR="00162768" w:rsidRPr="008703E9" w:rsidRDefault="00162768" w:rsidP="008703E9">
      <w:pPr>
        <w:ind w:left="283" w:right="283"/>
      </w:pPr>
    </w:p>
    <w:sectPr w:rsidR="00162768" w:rsidRPr="008703E9" w:rsidSect="00B30D3B">
      <w:headerReference w:type="default" r:id="rId8"/>
      <w:pgSz w:w="11906" w:h="16838"/>
      <w:pgMar w:top="181" w:right="720" w:bottom="18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AB27" w14:textId="77777777" w:rsidR="00906D2F" w:rsidRDefault="00906D2F" w:rsidP="006E6A78">
      <w:pPr>
        <w:spacing w:after="0" w:line="240" w:lineRule="auto"/>
      </w:pPr>
      <w:r>
        <w:separator/>
      </w:r>
    </w:p>
  </w:endnote>
  <w:endnote w:type="continuationSeparator" w:id="0">
    <w:p w14:paraId="1BA5EC70" w14:textId="77777777" w:rsidR="00906D2F" w:rsidRDefault="00906D2F" w:rsidP="006E6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tium Plus">
    <w:altName w:val="Calibri"/>
    <w:charset w:val="00"/>
    <w:family w:val="auto"/>
    <w:pitch w:val="variable"/>
    <w:sig w:usb0="E00002FF" w:usb1="5200E1FB" w:usb2="0200002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2562" w14:textId="77777777" w:rsidR="00906D2F" w:rsidRDefault="00906D2F" w:rsidP="006E6A78">
      <w:pPr>
        <w:spacing w:after="0" w:line="240" w:lineRule="auto"/>
      </w:pPr>
      <w:r>
        <w:separator/>
      </w:r>
    </w:p>
  </w:footnote>
  <w:footnote w:type="continuationSeparator" w:id="0">
    <w:p w14:paraId="14C8EE12" w14:textId="77777777" w:rsidR="00906D2F" w:rsidRDefault="00906D2F" w:rsidP="006E6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06DA" w14:textId="77777777" w:rsidR="006E6A78" w:rsidRDefault="006E6A78" w:rsidP="006E6A78">
    <w:pPr>
      <w:spacing w:after="0"/>
      <w:rPr>
        <w:rFonts w:ascii="Arial Black" w:hAnsi="Arial Black"/>
        <w:bCs/>
        <w:sz w:val="26"/>
        <w:szCs w:val="26"/>
      </w:rPr>
    </w:pPr>
    <w:r>
      <w:rPr>
        <w:rFonts w:ascii="Gentium Plus" w:hAnsi="Gentium Plus" w:cs="Gentium Plus"/>
        <w:bCs/>
        <w:iCs/>
        <w:noProof/>
        <w:sz w:val="28"/>
        <w:szCs w:val="28"/>
        <w:lang w:eastAsia="en-GB"/>
      </w:rPr>
      <w:drawing>
        <wp:anchor distT="0" distB="0" distL="114300" distR="114300" simplePos="0" relativeHeight="251660288" behindDoc="1" locked="0" layoutInCell="1" allowOverlap="1" wp14:anchorId="0B342DFE" wp14:editId="6BD51B2C">
          <wp:simplePos x="0" y="0"/>
          <wp:positionH relativeFrom="page">
            <wp:posOffset>11875</wp:posOffset>
          </wp:positionH>
          <wp:positionV relativeFrom="paragraph">
            <wp:posOffset>-426464</wp:posOffset>
          </wp:positionV>
          <wp:extent cx="7552690" cy="969187"/>
          <wp:effectExtent l="0" t="0" r="0" b="0"/>
          <wp:wrapNone/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020"/>
                  <a:stretch/>
                </pic:blipFill>
                <pic:spPr bwMode="auto">
                  <a:xfrm>
                    <a:off x="0" y="0"/>
                    <a:ext cx="7624413" cy="9783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610E">
      <w:rPr>
        <w:rFonts w:ascii="Arial Black" w:hAnsi="Arial Black"/>
        <w:bCs/>
        <w:noProof/>
        <w:sz w:val="34"/>
        <w:szCs w:val="34"/>
        <w:lang w:eastAsia="en-GB"/>
      </w:rPr>
      <w:drawing>
        <wp:anchor distT="0" distB="0" distL="114300" distR="114300" simplePos="0" relativeHeight="251659264" behindDoc="0" locked="0" layoutInCell="1" allowOverlap="1" wp14:anchorId="69806623" wp14:editId="7DDB2FFE">
          <wp:simplePos x="0" y="0"/>
          <wp:positionH relativeFrom="column">
            <wp:posOffset>5251009</wp:posOffset>
          </wp:positionH>
          <wp:positionV relativeFrom="paragraph">
            <wp:posOffset>-268820</wp:posOffset>
          </wp:positionV>
          <wp:extent cx="1276539" cy="1276539"/>
          <wp:effectExtent l="0" t="0" r="0" b="6350"/>
          <wp:wrapNone/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955" cy="128195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99657" w14:textId="77777777" w:rsidR="006E6A78" w:rsidRPr="003762FE" w:rsidRDefault="006E6A78" w:rsidP="006E6A78">
    <w:pPr>
      <w:spacing w:after="0"/>
      <w:rPr>
        <w:rFonts w:ascii="Gentium Plus" w:hAnsi="Gentium Plus" w:cs="Gentium Plus"/>
        <w:bCs/>
        <w:iCs/>
        <w:noProof/>
        <w:sz w:val="24"/>
        <w:szCs w:val="24"/>
      </w:rPr>
    </w:pPr>
    <w:r w:rsidRPr="003762FE">
      <w:rPr>
        <w:rFonts w:ascii="Arial Black" w:hAnsi="Arial Black"/>
        <w:bCs/>
        <w:sz w:val="24"/>
        <w:szCs w:val="24"/>
      </w:rPr>
      <w:t>Aylesbury Islamic Cultural &amp; Community Centre</w:t>
    </w:r>
  </w:p>
  <w:p w14:paraId="1599437A" w14:textId="77777777" w:rsidR="006E6A78" w:rsidRPr="00D0184B" w:rsidRDefault="006E6A78" w:rsidP="006E6A78">
    <w:pPr>
      <w:spacing w:after="0"/>
      <w:rPr>
        <w:rFonts w:ascii="Arial Black" w:hAnsi="Arial Black"/>
        <w:bCs/>
        <w:sz w:val="26"/>
        <w:szCs w:val="26"/>
      </w:rPr>
    </w:pPr>
    <w:r>
      <w:rPr>
        <w:b/>
        <w:i/>
        <w:sz w:val="24"/>
        <w:szCs w:val="24"/>
      </w:rPr>
      <w:t>C</w:t>
    </w:r>
    <w:r w:rsidRPr="00115426">
      <w:rPr>
        <w:b/>
        <w:i/>
        <w:sz w:val="24"/>
        <w:szCs w:val="24"/>
      </w:rPr>
      <w:t>hurchill Avenue, HP21 8LZ</w:t>
    </w:r>
  </w:p>
  <w:p w14:paraId="33BE57D1" w14:textId="77777777" w:rsidR="006E6A78" w:rsidRDefault="006E6A78" w:rsidP="006E6A78">
    <w:pPr>
      <w:pStyle w:val="NormalWeb"/>
      <w:spacing w:before="0" w:beforeAutospacing="0" w:after="0" w:afterAutospacing="0" w:line="276" w:lineRule="auto"/>
      <w:rPr>
        <w:b/>
        <w:i/>
        <w:sz w:val="16"/>
        <w:szCs w:val="16"/>
      </w:rPr>
    </w:pPr>
    <w:r w:rsidRPr="009B1F64">
      <w:rPr>
        <w:b/>
        <w:i/>
        <w:sz w:val="16"/>
        <w:szCs w:val="16"/>
      </w:rPr>
      <w:t>Registered Charity: Toheed Ul Islam Association; Charity No: 1088550</w:t>
    </w:r>
  </w:p>
  <w:p w14:paraId="283BC51E" w14:textId="77777777" w:rsidR="006E6A78" w:rsidRDefault="006E6A78" w:rsidP="006E6A78">
    <w:pPr>
      <w:pStyle w:val="NormalWeb"/>
      <w:spacing w:before="0" w:beforeAutospacing="0" w:after="0" w:afterAutospacing="0"/>
      <w:jc w:val="right"/>
      <w:rPr>
        <w:bCs/>
        <w:i/>
        <w:sz w:val="16"/>
        <w:szCs w:val="16"/>
      </w:rPr>
    </w:pPr>
  </w:p>
  <w:p w14:paraId="1805E1B9" w14:textId="77777777" w:rsidR="006E6A78" w:rsidRDefault="006E6A78" w:rsidP="006E6A78">
    <w:pPr>
      <w:pStyle w:val="NormalWeb"/>
      <w:spacing w:before="0" w:beforeAutospacing="0" w:after="0" w:afterAutospacing="0"/>
      <w:jc w:val="right"/>
      <w:rPr>
        <w:bCs/>
        <w:i/>
        <w:sz w:val="16"/>
        <w:szCs w:val="16"/>
      </w:rPr>
    </w:pPr>
    <w:r w:rsidRPr="009B1F64">
      <w:rPr>
        <w:bCs/>
        <w:i/>
        <w:sz w:val="16"/>
        <w:szCs w:val="16"/>
      </w:rPr>
      <w:t>_____________________________________________________________________________________________________________________</w:t>
    </w:r>
  </w:p>
  <w:p w14:paraId="34B1372C" w14:textId="77777777" w:rsidR="006E6A78" w:rsidRPr="00A4246B" w:rsidRDefault="006E6A78" w:rsidP="006E6A78">
    <w:pPr>
      <w:pStyle w:val="NormalWeb"/>
      <w:tabs>
        <w:tab w:val="left" w:pos="5136"/>
      </w:tabs>
      <w:spacing w:before="0" w:beforeAutospacing="0" w:after="0" w:afterAutospacing="0"/>
      <w:rPr>
        <w:bCs/>
        <w:i/>
        <w:sz w:val="16"/>
        <w:szCs w:val="16"/>
      </w:rPr>
    </w:pPr>
    <w:r>
      <w:rPr>
        <w:bCs/>
        <w:i/>
        <w:sz w:val="16"/>
        <w:szCs w:val="16"/>
      </w:rPr>
      <w:tab/>
    </w:r>
  </w:p>
  <w:p w14:paraId="0D9E58F9" w14:textId="77777777" w:rsidR="006E6A78" w:rsidRDefault="006E6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180D594C"/>
    <w:multiLevelType w:val="multilevel"/>
    <w:tmpl w:val="0908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C1EF6"/>
    <w:multiLevelType w:val="multilevel"/>
    <w:tmpl w:val="F6C8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6C6279"/>
    <w:multiLevelType w:val="multilevel"/>
    <w:tmpl w:val="F914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94413">
    <w:abstractNumId w:val="1"/>
  </w:num>
  <w:num w:numId="2" w16cid:durableId="782310880">
    <w:abstractNumId w:val="0"/>
  </w:num>
  <w:num w:numId="3" w16cid:durableId="72316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A78"/>
    <w:rsid w:val="00057EF7"/>
    <w:rsid w:val="00076C32"/>
    <w:rsid w:val="000F3889"/>
    <w:rsid w:val="00162768"/>
    <w:rsid w:val="0017552A"/>
    <w:rsid w:val="001D7B0D"/>
    <w:rsid w:val="00213D1D"/>
    <w:rsid w:val="00286661"/>
    <w:rsid w:val="002B4C24"/>
    <w:rsid w:val="003B7B9A"/>
    <w:rsid w:val="003E5995"/>
    <w:rsid w:val="00527AF6"/>
    <w:rsid w:val="00527E40"/>
    <w:rsid w:val="00576AE8"/>
    <w:rsid w:val="006311B4"/>
    <w:rsid w:val="006C4749"/>
    <w:rsid w:val="006E6A78"/>
    <w:rsid w:val="00725A1E"/>
    <w:rsid w:val="00775878"/>
    <w:rsid w:val="007A2457"/>
    <w:rsid w:val="00867068"/>
    <w:rsid w:val="008703E9"/>
    <w:rsid w:val="008A7C0E"/>
    <w:rsid w:val="008E7FD1"/>
    <w:rsid w:val="0090609B"/>
    <w:rsid w:val="00906D2F"/>
    <w:rsid w:val="009D2AC7"/>
    <w:rsid w:val="00A14409"/>
    <w:rsid w:val="00B30D3B"/>
    <w:rsid w:val="00C250B6"/>
    <w:rsid w:val="00C67859"/>
    <w:rsid w:val="00CC32B4"/>
    <w:rsid w:val="00DA1AA6"/>
    <w:rsid w:val="00DA7F4F"/>
    <w:rsid w:val="00E96CA0"/>
    <w:rsid w:val="00FD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6C697"/>
  <w15:chartTrackingRefBased/>
  <w15:docId w15:val="{99D7A84A-61D5-456A-97C4-DD794BEE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27AF6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E6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yah-badge">
    <w:name w:val="ayah-badge"/>
    <w:basedOn w:val="DefaultParagraphFont"/>
    <w:rsid w:val="006E6A78"/>
  </w:style>
  <w:style w:type="paragraph" w:styleId="Header">
    <w:name w:val="header"/>
    <w:basedOn w:val="Normal"/>
    <w:link w:val="HeaderChar"/>
    <w:uiPriority w:val="99"/>
    <w:unhideWhenUsed/>
    <w:rsid w:val="006E6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A78"/>
  </w:style>
  <w:style w:type="paragraph" w:styleId="Footer">
    <w:name w:val="footer"/>
    <w:basedOn w:val="Normal"/>
    <w:link w:val="FooterChar"/>
    <w:uiPriority w:val="99"/>
    <w:unhideWhenUsed/>
    <w:rsid w:val="006E6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A78"/>
  </w:style>
  <w:style w:type="paragraph" w:styleId="BalloonText">
    <w:name w:val="Balloon Text"/>
    <w:basedOn w:val="Normal"/>
    <w:link w:val="BalloonTextChar"/>
    <w:uiPriority w:val="99"/>
    <w:semiHidden/>
    <w:unhideWhenUsed/>
    <w:rsid w:val="00C25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96356-F073-4024-B450-5FE1200431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2858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mimra</dc:creator>
  <cp:keywords/>
  <dc:description/>
  <cp:lastModifiedBy>KHAN, Shafiea (BUCKINGHAMSHIRE HEALTHCARE NHS TRUST)</cp:lastModifiedBy>
  <cp:revision>16</cp:revision>
  <cp:lastPrinted>2021-07-30T11:48:00Z</cp:lastPrinted>
  <dcterms:created xsi:type="dcterms:W3CDTF">2026-03-16T13:57:00Z</dcterms:created>
  <dcterms:modified xsi:type="dcterms:W3CDTF">2026-10-26T15:24:00Z</dcterms:modified>
</cp:coreProperties>
</file>